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80804">
      <w:pPr>
        <w:ind w:firstLine="883" w:firstLineChars="20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标的状况确认书</w:t>
      </w:r>
    </w:p>
    <w:p w14:paraId="2AB74CD2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0FD89269">
      <w:pPr>
        <w:rPr>
          <w:rFonts w:ascii="宋体" w:hAnsi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南宁市金谷隆粮油购销有限责任公司</w:t>
      </w:r>
      <w:r>
        <w:rPr>
          <w:rFonts w:hint="eastAsia" w:ascii="宋体" w:hAnsi="宋体"/>
          <w:sz w:val="32"/>
          <w:szCs w:val="32"/>
        </w:rPr>
        <w:t>：</w:t>
      </w:r>
    </w:p>
    <w:p w14:paraId="2C52919C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我方已现场查看你方持有的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u w:val="single"/>
          <w:shd w:val="clear" w:color="auto" w:fill="FFFFFF"/>
          <w:lang w:val="en-US" w:eastAsia="zh-CN" w:bidi="ar-SA"/>
        </w:rPr>
        <w:t xml:space="preserve"> 南宁市西乡塘区老口村老口粮站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项目，向你方了解并知悉了以下事项：</w:t>
      </w:r>
    </w:p>
    <w:p w14:paraId="69A95F0D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我方已经对意向受让的标的进行过实地勘察，对标的进行充分了解和风险预估。已充分了解并接受信息公告、交易规则等附件材料全部内容，已实地勘察标的并完全了解、认可标的的现状，成交后不会以不了解标的状况为由而拒绝履行相关义务。</w:t>
      </w:r>
    </w:p>
    <w:p w14:paraId="7E95B5AD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0B5E5131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0B8F4E63">
      <w:pPr>
        <w:ind w:firstLine="960" w:firstLineChars="3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意向受让方（签字/加盖印章）：</w:t>
      </w:r>
    </w:p>
    <w:p w14:paraId="56BDB3F0">
      <w:pPr>
        <w:rPr>
          <w:rFonts w:ascii="宋体" w:hAnsi="宋体"/>
          <w:sz w:val="32"/>
          <w:szCs w:val="32"/>
        </w:rPr>
      </w:pPr>
    </w:p>
    <w:p w14:paraId="0A9A0B77">
      <w:pPr>
        <w:rPr>
          <w:rFonts w:ascii="宋体" w:hAnsi="宋体"/>
          <w:sz w:val="32"/>
          <w:szCs w:val="32"/>
        </w:rPr>
      </w:pPr>
    </w:p>
    <w:p w14:paraId="678CC2CB">
      <w:pPr>
        <w:ind w:firstLine="640" w:firstLineChars="20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确认日期：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2MGE3NjI3NjEwNDA4YWE0ZTNjMDBjYTZiMWIzYjUifQ=="/>
  </w:docVars>
  <w:rsids>
    <w:rsidRoot w:val="00DA4B99"/>
    <w:rsid w:val="000724BD"/>
    <w:rsid w:val="00090184"/>
    <w:rsid w:val="0009411F"/>
    <w:rsid w:val="000D6D25"/>
    <w:rsid w:val="00115F2B"/>
    <w:rsid w:val="0017249C"/>
    <w:rsid w:val="00197989"/>
    <w:rsid w:val="001B0690"/>
    <w:rsid w:val="001E7047"/>
    <w:rsid w:val="001F1CA8"/>
    <w:rsid w:val="001F3889"/>
    <w:rsid w:val="0022288D"/>
    <w:rsid w:val="00260347"/>
    <w:rsid w:val="00295103"/>
    <w:rsid w:val="002F41E3"/>
    <w:rsid w:val="0030533A"/>
    <w:rsid w:val="00317F7D"/>
    <w:rsid w:val="00333257"/>
    <w:rsid w:val="003A557B"/>
    <w:rsid w:val="003F1507"/>
    <w:rsid w:val="00404F1A"/>
    <w:rsid w:val="004166CB"/>
    <w:rsid w:val="004372D4"/>
    <w:rsid w:val="004646F1"/>
    <w:rsid w:val="00485788"/>
    <w:rsid w:val="00486153"/>
    <w:rsid w:val="004B64A0"/>
    <w:rsid w:val="004C2263"/>
    <w:rsid w:val="004D1645"/>
    <w:rsid w:val="005204F2"/>
    <w:rsid w:val="005327B0"/>
    <w:rsid w:val="006122DA"/>
    <w:rsid w:val="006A59FC"/>
    <w:rsid w:val="006F0AA1"/>
    <w:rsid w:val="006F786B"/>
    <w:rsid w:val="0072108C"/>
    <w:rsid w:val="007B17B6"/>
    <w:rsid w:val="007F3362"/>
    <w:rsid w:val="00835A0F"/>
    <w:rsid w:val="00855E32"/>
    <w:rsid w:val="008A0E7E"/>
    <w:rsid w:val="008B1C10"/>
    <w:rsid w:val="008C1622"/>
    <w:rsid w:val="008C76E0"/>
    <w:rsid w:val="009D169C"/>
    <w:rsid w:val="009E55B8"/>
    <w:rsid w:val="00AA3C9D"/>
    <w:rsid w:val="00AD4D77"/>
    <w:rsid w:val="00B72243"/>
    <w:rsid w:val="00B81033"/>
    <w:rsid w:val="00B96850"/>
    <w:rsid w:val="00BD06D7"/>
    <w:rsid w:val="00BD1857"/>
    <w:rsid w:val="00C02D41"/>
    <w:rsid w:val="00C3793D"/>
    <w:rsid w:val="00C43471"/>
    <w:rsid w:val="00C44BED"/>
    <w:rsid w:val="00CC666E"/>
    <w:rsid w:val="00CF31F7"/>
    <w:rsid w:val="00D46629"/>
    <w:rsid w:val="00D50D15"/>
    <w:rsid w:val="00D710A6"/>
    <w:rsid w:val="00D84D12"/>
    <w:rsid w:val="00DA4B99"/>
    <w:rsid w:val="00E04D9C"/>
    <w:rsid w:val="00E11C2E"/>
    <w:rsid w:val="00E217C8"/>
    <w:rsid w:val="00EA1FCD"/>
    <w:rsid w:val="00EA223B"/>
    <w:rsid w:val="00EC77C0"/>
    <w:rsid w:val="00EF7E3C"/>
    <w:rsid w:val="00F0548E"/>
    <w:rsid w:val="00F907A4"/>
    <w:rsid w:val="0639205C"/>
    <w:rsid w:val="1A7B1784"/>
    <w:rsid w:val="1AA322F5"/>
    <w:rsid w:val="260E5558"/>
    <w:rsid w:val="294C45CE"/>
    <w:rsid w:val="298C36B9"/>
    <w:rsid w:val="2DA94E77"/>
    <w:rsid w:val="31B732C3"/>
    <w:rsid w:val="3B143FFB"/>
    <w:rsid w:val="3C042703"/>
    <w:rsid w:val="3FC65745"/>
    <w:rsid w:val="4EC15FC5"/>
    <w:rsid w:val="58E00A6D"/>
    <w:rsid w:val="5A2F3A02"/>
    <w:rsid w:val="5A597702"/>
    <w:rsid w:val="5EFB71E1"/>
    <w:rsid w:val="5F7C7B38"/>
    <w:rsid w:val="63807E56"/>
    <w:rsid w:val="67B202CB"/>
    <w:rsid w:val="6A8519D1"/>
    <w:rsid w:val="78767001"/>
    <w:rsid w:val="795C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6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eastAsia="宋体"/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200</Characters>
  <Lines>1</Lines>
  <Paragraphs>1</Paragraphs>
  <TotalTime>1</TotalTime>
  <ScaleCrop>false</ScaleCrop>
  <LinksUpToDate>false</LinksUpToDate>
  <CharactersWithSpaces>208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2021-09-27T09:09:00Z</dcterms:created>
  <dc:creator>Wang</dc:creator>
  <cp:lastModifiedBy>南宁市农村产权</cp:lastModifiedBy>
  <cp:lastPrinted>2021-04-06T03:31:00Z</cp:lastPrinted>
  <dcterms:modified xsi:type="dcterms:W3CDTF">2024-07-10T02:51:40Z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CF21BBE5CD134C0D90D8DF91B3CEDDCC_13</vt:lpwstr>
  </property>
</Properties>
</file>