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bookmarkStart w:id="19" w:name="_GoBack"/>
      <w:bookmarkEnd w:id="19"/>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21587"/>
      <w:bookmarkStart w:id="2" w:name="_Toc8991"/>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 xml:space="preserve"> </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A3"/>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1918"/>
      <w:bookmarkStart w:id="4" w:name="_Toc32320"/>
      <w:bookmarkStart w:id="5" w:name="_Toc24454"/>
      <w:bookmarkStart w:id="6" w:name="_Toc21422"/>
      <w:bookmarkStart w:id="7" w:name="_Toc20910"/>
      <w:bookmarkStart w:id="8" w:name="_Toc21762"/>
      <w:bookmarkStart w:id="9" w:name="_Toc15737"/>
      <w:bookmarkStart w:id="10" w:name="_Toc8396"/>
      <w:bookmarkStart w:id="11" w:name="_Toc24068"/>
      <w:bookmarkStart w:id="12" w:name="_Toc25712"/>
      <w:bookmarkStart w:id="13" w:name="_Toc7615"/>
      <w:bookmarkStart w:id="14" w:name="_Toc13462"/>
      <w:bookmarkStart w:id="15" w:name="_Toc29002"/>
      <w:bookmarkStart w:id="16" w:name="_Toc12789"/>
      <w:bookmarkStart w:id="17" w:name="_Toc20033"/>
      <w:bookmarkStart w:id="18" w:name="_Toc24727"/>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（标的名称）</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xx</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xx-xx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海南农村商业银行股份有限公司陵水支行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（标的名称）</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（标的名称）交易公示</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（标的</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名称）在陵水农村产权交易服务平台（https://lingshuilizu.nongjiao.com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标的名称：</w:t>
      </w:r>
      <w:r>
        <w:rPr>
          <w:rFonts w:hint="eastAsia" w:ascii="仿宋" w:hAnsi="仿宋" w:eastAsia="仿宋" w:cs="仿宋"/>
          <w:b w:val="0"/>
          <w:bCs w:val="0"/>
          <w:sz w:val="28"/>
          <w:szCs w:val="28"/>
        </w:rPr>
        <w:t>（标的名称）</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 xml:space="preserve">期限：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挂牌价格：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报名保证金 ：</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报名时间：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竞价时间：</w:t>
      </w: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10:00至202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-xx-xx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楷体" w:hAnsi="楷体" w:eastAsia="楷体" w:cs="楷体"/>
          <w:b w:val="0"/>
          <w:bCs w:val="0"/>
          <w:sz w:val="28"/>
          <w:szCs w:val="28"/>
        </w:rPr>
        <w:t>付款方式：</w:t>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default" w:ascii="仿宋" w:hAnsi="仿宋" w:eastAsia="仿宋" w:cs="仿宋"/>
          <w:b w:val="0"/>
          <w:bCs w:val="0"/>
          <w:sz w:val="28"/>
          <w:szCs w:val="28"/>
          <w:lang w:val="en-US" w:eastAsia="zh-CN"/>
        </w:rPr>
      </w:pPr>
      <w:r>
        <w:rPr>
          <w:rFonts w:hint="eastAsia" w:ascii="楷体" w:hAnsi="楷体" w:eastAsia="楷体" w:cs="楷体"/>
          <w:b w:val="0"/>
          <w:bCs w:val="0"/>
          <w:sz w:val="28"/>
          <w:szCs w:val="28"/>
        </w:rPr>
        <w:t>现场勘查联系方式：</w:t>
      </w:r>
      <w:r>
        <w:rPr>
          <w:rFonts w:hint="eastAsia" w:ascii="仿宋" w:hAnsi="仿宋" w:eastAsia="仿宋" w:cs="仿宋"/>
          <w:b w:val="0"/>
          <w:bCs w:val="0"/>
          <w:sz w:val="28"/>
          <w:szCs w:val="28"/>
        </w:rPr>
        <w:t>0898-83332655</w:t>
      </w:r>
      <w:r>
        <w:rPr>
          <w:rFonts w:hint="eastAsia" w:ascii="仿宋" w:hAnsi="仿宋" w:eastAsia="仿宋" w:cs="仿宋"/>
          <w:b w:val="0"/>
          <w:bCs w:val="0"/>
          <w:sz w:val="28"/>
          <w:szCs w:val="28"/>
          <w:lang w:eastAsia="zh-CN"/>
        </w:rPr>
        <w:t>；</w:t>
      </w:r>
      <w:r>
        <w:rPr>
          <w:rFonts w:hint="eastAsia" w:ascii="楷体" w:hAnsi="楷体" w:eastAsia="楷体" w:cs="楷体"/>
          <w:b w:val="0"/>
          <w:bCs w:val="0"/>
          <w:sz w:val="28"/>
          <w:szCs w:val="28"/>
          <w:lang w:val="en-US" w:eastAsia="zh-CN"/>
        </w:rPr>
        <w:t>联系人：</w:t>
      </w:r>
      <w:r>
        <w:rPr>
          <w:rFonts w:hint="eastAsia" w:ascii="仿宋" w:hAnsi="仿宋" w:eastAsia="仿宋" w:cs="仿宋"/>
          <w:b w:val="0"/>
          <w:bCs w:val="0"/>
          <w:sz w:val="28"/>
          <w:szCs w:val="28"/>
          <w:lang w:val="en-US" w:eastAsia="zh-CN"/>
        </w:rPr>
        <w:t>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0005E42"/>
    <w:rsid w:val="14A10346"/>
    <w:rsid w:val="175E0EBF"/>
    <w:rsid w:val="18734E4B"/>
    <w:rsid w:val="18C30A3B"/>
    <w:rsid w:val="18E77698"/>
    <w:rsid w:val="19412677"/>
    <w:rsid w:val="1976637F"/>
    <w:rsid w:val="1B7A0B16"/>
    <w:rsid w:val="21C44285"/>
    <w:rsid w:val="27F90F8D"/>
    <w:rsid w:val="28367EDF"/>
    <w:rsid w:val="2D5836CC"/>
    <w:rsid w:val="2F5667F8"/>
    <w:rsid w:val="30027B7A"/>
    <w:rsid w:val="306F2799"/>
    <w:rsid w:val="31276FC6"/>
    <w:rsid w:val="33E236AA"/>
    <w:rsid w:val="370858A6"/>
    <w:rsid w:val="3AED5E90"/>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D857561"/>
    <w:rsid w:val="690A72F3"/>
    <w:rsid w:val="6CB12694"/>
    <w:rsid w:val="6E553B1B"/>
    <w:rsid w:val="6FBD20B8"/>
    <w:rsid w:val="763670C0"/>
    <w:rsid w:val="76D06FD8"/>
    <w:rsid w:val="78960D74"/>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2025-08-01T00:41:23Z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