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0910"/>
      <w:bookmarkStart w:id="3" w:name="_Toc21422"/>
      <w:bookmarkStart w:id="4" w:name="_Toc21762"/>
      <w:bookmarkStart w:id="5" w:name="_Toc11918"/>
      <w:bookmarkStart w:id="6" w:name="_Toc24454"/>
      <w:bookmarkStart w:id="7" w:name="_Toc15737"/>
      <w:bookmarkStart w:id="8" w:name="_Toc20033"/>
      <w:bookmarkStart w:id="9" w:name="_Toc29002"/>
      <w:bookmarkStart w:id="10" w:name="_Toc25712"/>
      <w:bookmarkStart w:id="11" w:name="_Toc8396"/>
      <w:bookmarkStart w:id="12" w:name="_Toc7615"/>
      <w:bookmarkStart w:id="13" w:name="_Toc13462"/>
      <w:bookmarkStart w:id="14" w:name="_Toc24727"/>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黄竹镇大坡村大坡二队地块8.61亩集体所有土地出租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4305</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黄竹镇大坡村大坡二队地块8.61亩集体所有土地出租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黄竹镇大坡村大坡二队地块8.61亩集体所有土地出租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黄竹镇大坡村大坡二队地块8.61亩集体所有土地出租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黄竹镇大坡村大坡二队地块8.61亩集体所有土地出租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4580"/>
      <w:bookmarkStart w:id="30" w:name="_Toc29841"/>
      <w:bookmarkStart w:id="31" w:name="_Toc11237"/>
      <w:bookmarkStart w:id="32" w:name="_Toc12264"/>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黄竹镇大坡村大坡二队地块8.61亩集体所有土地出租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定安县黄竹镇大坡村大坡第二股份经济合作社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黄竹镇大坡村大坡二队地块8.61亩集体所有土地出租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黄竹镇大坡村大坡二队地块8.61亩集体所有土地出租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定安县黄竹镇大坡村大坡第二股份经济合作社</w:t>
      </w:r>
      <w:bookmarkStart w:id="36" w:name="_GoBack"/>
      <w:bookmarkEnd w:id="36"/>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8.61亩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4305元/年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租金五年一付，每五年租金递增10%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7"/>
          <w:szCs w:val="27"/>
        </w:rPr>
        <w:t>18708966919</w:t>
      </w:r>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41617B-55BB-4F0B-B7BA-3D69A1D3A9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1FC49F4-7190-488D-99D3-5C971A91BC2C}"/>
  </w:font>
  <w:font w:name="仿宋">
    <w:panose1 w:val="02010609060101010101"/>
    <w:charset w:val="86"/>
    <w:family w:val="modern"/>
    <w:pitch w:val="default"/>
    <w:sig w:usb0="800002BF" w:usb1="38CF7CFA" w:usb2="00000016" w:usb3="00000000" w:csb0="00040001" w:csb1="00000000"/>
    <w:embedRegular r:id="rId3" w:fontKey="{125E9B34-B1D4-41BE-9E51-F91E773F4745}"/>
  </w:font>
  <w:font w:name="新宋体">
    <w:panose1 w:val="02010609030101010101"/>
    <w:charset w:val="86"/>
    <w:family w:val="modern"/>
    <w:pitch w:val="default"/>
    <w:sig w:usb0="00000203" w:usb1="288F0000" w:usb2="00000006" w:usb3="00000000" w:csb0="00040001" w:csb1="00000000"/>
    <w:embedRegular r:id="rId4" w:fontKey="{108043D9-4BCA-4E2C-BDB7-A7225042BD38}"/>
  </w:font>
  <w:font w:name="微软雅黑">
    <w:panose1 w:val="020B0503020204020204"/>
    <w:charset w:val="86"/>
    <w:family w:val="swiss"/>
    <w:pitch w:val="default"/>
    <w:sig w:usb0="80000287" w:usb1="2ACF3C50" w:usb2="00000016" w:usb3="00000000" w:csb0="0004001F" w:csb1="00000000"/>
    <w:embedRegular r:id="rId5" w:fontKey="{0FE6A335-2B15-41C8-90D9-6F90AB22137B}"/>
  </w:font>
  <w:font w:name="方正小标宋简体">
    <w:panose1 w:val="02000000000000000000"/>
    <w:charset w:val="86"/>
    <w:family w:val="auto"/>
    <w:pitch w:val="default"/>
    <w:sig w:usb0="00000001" w:usb1="08000000" w:usb2="00000000" w:usb3="00000000" w:csb0="00040000" w:csb1="00000000"/>
    <w:embedRegular r:id="rId6" w:fontKey="{F0DB6C28-18FF-451E-9B54-AA9738F8154C}"/>
  </w:font>
  <w:font w:name="方正小标宋_GBK">
    <w:altName w:val="微软雅黑"/>
    <w:panose1 w:val="03000509000000000000"/>
    <w:charset w:val="86"/>
    <w:family w:val="auto"/>
    <w:pitch w:val="default"/>
    <w:sig w:usb0="00000000" w:usb1="00000000" w:usb2="00000000" w:usb3="00000000" w:csb0="00040000" w:csb1="00000000"/>
    <w:embedRegular r:id="rId7" w:fontKey="{02C33190-C7DA-4948-B046-00A3EDED38E1}"/>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embedRegular r:id="rId8" w:fontKey="{53844BDF-222B-41F9-80B3-F652B681709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7D364A5"/>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060FAE"/>
    <w:rsid w:val="44912C24"/>
    <w:rsid w:val="44DA4F11"/>
    <w:rsid w:val="47C03328"/>
    <w:rsid w:val="4C122427"/>
    <w:rsid w:val="4D440E1C"/>
    <w:rsid w:val="4DC33073"/>
    <w:rsid w:val="4E3F7559"/>
    <w:rsid w:val="4ECE0172"/>
    <w:rsid w:val="51516E47"/>
    <w:rsid w:val="549346DE"/>
    <w:rsid w:val="556020B9"/>
    <w:rsid w:val="566E67D9"/>
    <w:rsid w:val="569438BC"/>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5177</Words>
  <Characters>5430</Characters>
  <Lines>59</Lines>
  <Paragraphs>16</Paragraphs>
  <TotalTime>42</TotalTime>
  <ScaleCrop>false</ScaleCrop>
  <LinksUpToDate>false</LinksUpToDate>
  <CharactersWithSpaces>5632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2026-06-05T07:58:49Z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B37A026F55654C7985A255F90A602221_13</vt:lpwstr>
  </property>
  <property fmtid="{D5CDD505-2E9C-101B-9397-08002B2CF9AE}" pid="4" name="KSOTemplateDocerSaveRecord">
    <vt:lpwstr>eyJoZGlkIjoiNDZiMWE3MDEwMDFlMzMzY2VjY2RlNWJhYzNkNGY2ZGQiLCJ1c2VySWQiOiIxNjk1Njg2NjU5In0=</vt:lpwstr>
  </property>
</Properties>
</file>