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32320"/>
      <w:bookmarkStart w:id="2" w:name="_Toc24454"/>
      <w:bookmarkStart w:id="3" w:name="_Toc21762"/>
      <w:bookmarkStart w:id="4" w:name="_Toc21422"/>
      <w:bookmarkStart w:id="5" w:name="_Toc20910"/>
      <w:bookmarkStart w:id="6" w:name="_Toc15737"/>
      <w:bookmarkStart w:id="7" w:name="_Toc11918"/>
      <w:bookmarkStart w:id="8" w:name="_Toc13462"/>
      <w:bookmarkStart w:id="9" w:name="_Toc25712"/>
      <w:bookmarkStart w:id="10" w:name="_Toc24068"/>
      <w:bookmarkStart w:id="11" w:name="_Toc24727"/>
      <w:bookmarkStart w:id="12" w:name="_Toc29002"/>
      <w:bookmarkStart w:id="13" w:name="_Toc12789"/>
      <w:bookmarkStart w:id="14" w:name="_Toc20033"/>
      <w:bookmarkStart w:id="15" w:name="_Toc8396"/>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万宁市北大镇六角岭村委会0.07亩大院出租项目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23</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；800元/年（不含税）。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09-24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万宁市北大镇六角岭村委会0.07亩大院出租项目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万宁市北大镇六角岭村委会0.07亩大院出租项目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万宁市北大镇六角岭村委会0.07亩大院出租项目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万宁市北大镇六角岭村委会0.07亩大院出租项目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11532"/>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29057"/>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9059"/>
      <w:bookmarkStart w:id="27" w:name="_Toc17490"/>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4469"/>
      <w:bookmarkStart w:id="29" w:name="_Toc4580"/>
      <w:bookmarkStart w:id="30" w:name="_Toc29841"/>
      <w:bookmarkStart w:id="31" w:name="_Toc32101"/>
      <w:bookmarkStart w:id="32" w:name="_Toc12264"/>
      <w:bookmarkStart w:id="33" w:name="_Toc11237"/>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万宁市北大镇六角岭村委会0.07亩大院出租项目交易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北大镇六角岭村委会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万宁市北大镇六角岭村委会0.07亩大院出租项目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万宁市北大镇六角岭村委会0.07亩大院出租项目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方：万宁市北大镇</w:t>
      </w:r>
      <w:r>
        <w:rPr>
          <w:rFonts w:hint="eastAsia" w:asciiTheme="minorEastAsia" w:hAnsiTheme="minorEastAsia" w:cstheme="minorEastAsia"/>
          <w:sz w:val="28"/>
          <w:szCs w:val="28"/>
          <w:lang w:val="en-US" w:eastAsia="zh-CN"/>
        </w:rPr>
        <w:t>六角岭</w:t>
      </w:r>
      <w:r>
        <w:rPr>
          <w:rFonts w:hint="eastAsia" w:asciiTheme="minorEastAsia" w:hAnsiTheme="minorEastAsia" w:eastAsiaTheme="minorEastAsia" w:cstheme="minorEastAsia"/>
          <w:sz w:val="28"/>
          <w:szCs w:val="28"/>
          <w:lang w:val="en-US" w:eastAsia="zh-CN"/>
        </w:rPr>
        <w:t>村委会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出租面积：0.07亩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800</w:t>
      </w:r>
      <w:r>
        <w:rPr>
          <w:rFonts w:hint="eastAsia" w:asciiTheme="minorEastAsia" w:hAnsiTheme="minorEastAsia" w:cstheme="minorEastAsia"/>
          <w:sz w:val="28"/>
          <w:szCs w:val="28"/>
          <w:lang w:val="en-US" w:eastAsia="zh-CN"/>
        </w:rPr>
        <w:t>元/年（</w:t>
      </w:r>
      <w:bookmarkStart w:id="36" w:name="_GoBack"/>
      <w:bookmarkEnd w:id="36"/>
      <w:r>
        <w:rPr>
          <w:rFonts w:hint="eastAsia" w:asciiTheme="minorEastAsia" w:hAnsiTheme="minorEastAsia" w:cstheme="minorEastAsia"/>
          <w:sz w:val="28"/>
          <w:szCs w:val="28"/>
          <w:lang w:val="en-US" w:eastAsia="zh-CN"/>
        </w:rPr>
        <w:t>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支付方式为分期支付，租金一年一付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3611528"/>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10023884"/>
    <w:rsid w:val="10396E71"/>
    <w:rsid w:val="106154C2"/>
    <w:rsid w:val="11DE52CB"/>
    <w:rsid w:val="138D572F"/>
    <w:rsid w:val="150A3847"/>
    <w:rsid w:val="159D7E8F"/>
    <w:rsid w:val="15C672A8"/>
    <w:rsid w:val="164C2818"/>
    <w:rsid w:val="17B14F0F"/>
    <w:rsid w:val="18E10F33"/>
    <w:rsid w:val="19710F74"/>
    <w:rsid w:val="1A0C35CC"/>
    <w:rsid w:val="1B183883"/>
    <w:rsid w:val="1B1F6F02"/>
    <w:rsid w:val="1C4021A1"/>
    <w:rsid w:val="1CA9109C"/>
    <w:rsid w:val="1ED263B1"/>
    <w:rsid w:val="1EEE0DF2"/>
    <w:rsid w:val="2163678E"/>
    <w:rsid w:val="22CE377D"/>
    <w:rsid w:val="237D1851"/>
    <w:rsid w:val="23C4301C"/>
    <w:rsid w:val="273C6ACD"/>
    <w:rsid w:val="2741574C"/>
    <w:rsid w:val="280D0EC0"/>
    <w:rsid w:val="280D778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68D7E7A"/>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46907D1"/>
    <w:rsid w:val="58CA1275"/>
    <w:rsid w:val="5A4702FF"/>
    <w:rsid w:val="5BFE83A9"/>
    <w:rsid w:val="5CF93C67"/>
    <w:rsid w:val="5D14635D"/>
    <w:rsid w:val="5EB770B5"/>
    <w:rsid w:val="5FDF7756"/>
    <w:rsid w:val="604F23FD"/>
    <w:rsid w:val="620615AE"/>
    <w:rsid w:val="62BB15CB"/>
    <w:rsid w:val="63585F8B"/>
    <w:rsid w:val="63673051"/>
    <w:rsid w:val="64515E2E"/>
    <w:rsid w:val="64D61FAB"/>
    <w:rsid w:val="67123CDA"/>
    <w:rsid w:val="67506089"/>
    <w:rsid w:val="67FA4700"/>
    <w:rsid w:val="69635503"/>
    <w:rsid w:val="69F640E4"/>
    <w:rsid w:val="6AED22E5"/>
    <w:rsid w:val="6B253480"/>
    <w:rsid w:val="6B377FC4"/>
    <w:rsid w:val="6C4E28D1"/>
    <w:rsid w:val="6CD34906"/>
    <w:rsid w:val="6CF7352C"/>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6176</Words>
  <Characters>6459</Characters>
  <Lines>59</Lines>
  <Paragraphs>16</Paragraphs>
  <TotalTime>3</TotalTime>
  <ScaleCrop>false</ScaleCrop>
  <LinksUpToDate>false</LinksUpToDate>
  <CharactersWithSpaces>6827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2026-09-17T08:18:04Z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